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5F2EB1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976A9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 20</w:t>
      </w:r>
      <w:r w:rsidR="002B4F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/ в сравнении с</w:t>
      </w:r>
      <w:r w:rsidR="00976A9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76A9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</w:t>
      </w:r>
      <w:r w:rsidR="00BD2DD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87725E" w:rsidRDefault="00AD4BA4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976A9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</w:t>
      </w:r>
      <w:r w:rsidR="00BD2DD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19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2EB1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AD36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6A9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</w:t>
      </w:r>
      <w:r w:rsidR="002B4F9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234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F4D1E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76A94">
        <w:rPr>
          <w:rFonts w:ascii="Times New Roman" w:eastAsia="Times New Roman" w:hAnsi="Times New Roman" w:cs="Times New Roman"/>
          <w:sz w:val="28"/>
          <w:szCs w:val="28"/>
          <w:lang w:eastAsia="ru-RU"/>
        </w:rPr>
        <w:t>114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A32982">
        <w:rPr>
          <w:rFonts w:ascii="Times New Roman" w:eastAsia="Times New Roman" w:hAnsi="Times New Roman" w:cs="Times New Roman"/>
          <w:sz w:val="28"/>
          <w:szCs w:val="28"/>
          <w:lang w:eastAsia="ru-RU"/>
        </w:rPr>
        <w:t>138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4D1E">
        <w:rPr>
          <w:rFonts w:ascii="Times New Roman" w:eastAsia="Times New Roman" w:hAnsi="Times New Roman" w:cs="Times New Roman"/>
          <w:sz w:val="28"/>
          <w:szCs w:val="28"/>
          <w:lang w:eastAsia="ru-RU"/>
        </w:rPr>
        <w:t>101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76A94">
        <w:rPr>
          <w:rFonts w:ascii="Times New Roman" w:eastAsia="Times New Roman" w:hAnsi="Times New Roman" w:cs="Times New Roman"/>
          <w:sz w:val="28"/>
          <w:szCs w:val="28"/>
          <w:lang w:eastAsia="ru-RU"/>
        </w:rPr>
        <w:t>113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CF3FC4">
        <w:rPr>
          <w:rFonts w:ascii="Times New Roman" w:eastAsia="Times New Roman" w:hAnsi="Times New Roman" w:cs="Times New Roman"/>
          <w:sz w:val="28"/>
          <w:szCs w:val="28"/>
          <w:lang w:eastAsia="ru-RU"/>
        </w:rPr>
        <w:t>90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4D1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76A9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CF3FC4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F4D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76A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CF3F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3FC4" w:rsidRDefault="00CF3FC4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F922BF7" wp14:editId="2F8A889C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976A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2B4F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2B4F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976A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5F2EB1" w:rsidP="00BD2DD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BD2D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976A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976A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976A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B27BBA" w:rsidP="00C43C1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4C2E9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1B076B" w:rsidRPr="001B076B" w:rsidRDefault="00B27BB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1B076B" w:rsidRPr="001B076B" w:rsidRDefault="00B27BB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1B076B" w:rsidRPr="001B076B" w:rsidRDefault="00B27BB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1B076B" w:rsidRPr="001B076B" w:rsidRDefault="00B27BB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1B076B" w:rsidRPr="001B076B" w:rsidRDefault="005318B8" w:rsidP="009D070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349" w:type="dxa"/>
          </w:tcPr>
          <w:p w:rsidR="001B076B" w:rsidRPr="001B076B" w:rsidRDefault="002F763A" w:rsidP="00BD2DD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1B076B" w:rsidRPr="001B076B" w:rsidRDefault="005318B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1B076B" w:rsidRPr="001B076B" w:rsidRDefault="005318B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1B076B" w:rsidRPr="001B076B" w:rsidRDefault="005318B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1B076B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2F763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1B076B" w:rsidRPr="001B076B" w:rsidRDefault="004C2E9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1B076B" w:rsidRPr="001B076B" w:rsidRDefault="00B67F2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1B076B" w:rsidRPr="001B076B" w:rsidRDefault="00B67F2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1B076B" w:rsidRPr="001B076B" w:rsidRDefault="004C2E9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1B076B" w:rsidRPr="001B076B" w:rsidRDefault="005318B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349" w:type="dxa"/>
          </w:tcPr>
          <w:p w:rsidR="001B076B" w:rsidRPr="001B076B" w:rsidRDefault="002F763A" w:rsidP="005F2EB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349" w:type="dxa"/>
          </w:tcPr>
          <w:p w:rsidR="001B076B" w:rsidRPr="001B076B" w:rsidRDefault="00A32982" w:rsidP="00AD362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83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A32982" w:rsidRPr="001B076B" w:rsidRDefault="00A32982" w:rsidP="0082463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A32982" w:rsidRPr="001B076B" w:rsidRDefault="005318B8" w:rsidP="0082463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A32982" w:rsidRPr="001B076B" w:rsidRDefault="00A32982" w:rsidP="00FC12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A32982" w:rsidRPr="001B076B" w:rsidRDefault="005318B8" w:rsidP="005318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A32982" w:rsidRPr="001B076B" w:rsidRDefault="00A32982" w:rsidP="002F76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A32982" w:rsidRPr="001B076B" w:rsidRDefault="00A32982" w:rsidP="00A329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A32982" w:rsidRPr="001B076B" w:rsidRDefault="005318B8" w:rsidP="005318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49" w:type="dxa"/>
          </w:tcPr>
          <w:p w:rsidR="00A32982" w:rsidRPr="001B076B" w:rsidRDefault="00A32982" w:rsidP="005F2EB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A32982" w:rsidRPr="001B076B" w:rsidRDefault="00A32982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32982" w:rsidRPr="001B076B" w:rsidRDefault="00A32982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A32982" w:rsidRPr="001B076B" w:rsidRDefault="005318B8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349" w:type="dxa"/>
          </w:tcPr>
          <w:p w:rsidR="00A32982" w:rsidRPr="001B076B" w:rsidRDefault="00A32982" w:rsidP="005F2EB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349" w:type="dxa"/>
          </w:tcPr>
          <w:p w:rsidR="00A32982" w:rsidRPr="001B076B" w:rsidRDefault="00A32982" w:rsidP="00AD362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138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32982" w:rsidRPr="001B076B" w:rsidRDefault="00A32982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A32982" w:rsidRPr="001B076B" w:rsidRDefault="005318B8" w:rsidP="00A3298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49" w:type="dxa"/>
          </w:tcPr>
          <w:p w:rsidR="00A32982" w:rsidRPr="001B076B" w:rsidRDefault="00A32982" w:rsidP="00E864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49" w:type="dxa"/>
          </w:tcPr>
          <w:p w:rsidR="00A32982" w:rsidRPr="001B076B" w:rsidRDefault="00A32982" w:rsidP="00A3298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</w:tr>
      <w:tr w:rsidR="00A32982" w:rsidRPr="001B076B" w:rsidTr="00833EAA">
        <w:tc>
          <w:tcPr>
            <w:tcW w:w="764" w:type="dxa"/>
          </w:tcPr>
          <w:p w:rsidR="00A32982" w:rsidRPr="001B076B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32982" w:rsidRDefault="00A32982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A32982" w:rsidRPr="0068402E" w:rsidRDefault="00A32982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A32982" w:rsidRDefault="00A3298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090BF1" w:rsidRPr="00B801D1" w:rsidRDefault="00090BF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Другие: МВД, МЧС</w:t>
            </w:r>
          </w:p>
        </w:tc>
        <w:tc>
          <w:tcPr>
            <w:tcW w:w="1349" w:type="dxa"/>
          </w:tcPr>
          <w:p w:rsidR="00A32982" w:rsidRDefault="00C056E5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</w:t>
            </w:r>
          </w:p>
          <w:p w:rsidR="00A32982" w:rsidRDefault="00A32982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2982" w:rsidRPr="00A17301" w:rsidRDefault="00C056E5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  <w:p w:rsidR="00A32982" w:rsidRPr="00A718D3" w:rsidRDefault="00C056E5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A32982" w:rsidRPr="00895B24" w:rsidRDefault="00C056E5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A32982" w:rsidRDefault="00C056E5" w:rsidP="00A329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32982" w:rsidRDefault="00C056E5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32982" w:rsidRDefault="00A32982" w:rsidP="00A3298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90BF1" w:rsidRDefault="00090BF1" w:rsidP="00090B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90BF1" w:rsidRPr="009D1CCE" w:rsidRDefault="00C056E5" w:rsidP="00090B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67</w:t>
            </w:r>
          </w:p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2982" w:rsidRPr="00530373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  <w:p w:rsidR="00A32982" w:rsidRPr="00530373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:rsidR="00A32982" w:rsidRPr="00530373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32982" w:rsidRPr="00530373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32982" w:rsidRPr="00530373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  <w:p w:rsidR="00A32982" w:rsidRPr="002B4F93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32982" w:rsidRPr="00E8644C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2982" w:rsidRPr="00C72B35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A32982" w:rsidRPr="00C72B35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A32982" w:rsidRPr="00C72B35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A32982" w:rsidRPr="00C72B35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32982" w:rsidRPr="00C72B35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32982" w:rsidRDefault="00A3298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090BF1" w:rsidRPr="00EA1958" w:rsidRDefault="00090BF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C361E5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7D614DA" wp14:editId="06C3DA52">
            <wp:extent cx="6152515" cy="3883660"/>
            <wp:effectExtent l="0" t="0" r="19685" b="2159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C56B4" w:rsidRPr="00DB5560" w:rsidRDefault="008C56B4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DA193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01B0E21" wp14:editId="2FADB500">
            <wp:extent cx="6096000" cy="4371975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060A4" w:rsidRDefault="007060A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56B4" w:rsidRDefault="008C56B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56B4" w:rsidRDefault="008C56B4" w:rsidP="00DA193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F4D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5179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2F76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F76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2E9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0F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F4D1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90234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F4D1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2F763A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2F763A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023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70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9023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7B15E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B15E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298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4D1E">
        <w:rPr>
          <w:rFonts w:ascii="Times New Roman" w:eastAsia="Times New Roman" w:hAnsi="Times New Roman" w:cs="Times New Roman"/>
          <w:sz w:val="28"/>
          <w:szCs w:val="28"/>
          <w:lang w:eastAsia="ru-RU"/>
        </w:rPr>
        <w:t>84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9023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82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58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2F763A"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2F763A">
        <w:rPr>
          <w:rFonts w:ascii="Times New Roman" w:eastAsia="Times New Roman" w:hAnsi="Times New Roman" w:cs="Times New Roman"/>
          <w:sz w:val="28"/>
          <w:szCs w:val="28"/>
          <w:lang w:eastAsia="ru-RU"/>
        </w:rPr>
        <w:t>82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367C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C2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2982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329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37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CE6D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6920AA6" wp14:editId="76990DB2">
            <wp:extent cx="6067425" cy="4133850"/>
            <wp:effectExtent l="0" t="0" r="9525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E82D87">
      <w:headerReference w:type="default" r:id="rId13"/>
      <w:pgSz w:w="11906" w:h="16838"/>
      <w:pgMar w:top="567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246" w:rsidRDefault="00797246" w:rsidP="00C65E22">
      <w:pPr>
        <w:spacing w:after="0" w:line="240" w:lineRule="auto"/>
      </w:pPr>
      <w:r>
        <w:separator/>
      </w:r>
    </w:p>
  </w:endnote>
  <w:endnote w:type="continuationSeparator" w:id="0">
    <w:p w:rsidR="00797246" w:rsidRDefault="00797246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246" w:rsidRDefault="00797246" w:rsidP="00C65E22">
      <w:pPr>
        <w:spacing w:after="0" w:line="240" w:lineRule="auto"/>
      </w:pPr>
      <w:r>
        <w:separator/>
      </w:r>
    </w:p>
  </w:footnote>
  <w:footnote w:type="continuationSeparator" w:id="0">
    <w:p w:rsidR="00797246" w:rsidRDefault="00797246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193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5C91"/>
    <w:rsid w:val="000264AC"/>
    <w:rsid w:val="00030FA6"/>
    <w:rsid w:val="000321DA"/>
    <w:rsid w:val="000360E5"/>
    <w:rsid w:val="00036B8E"/>
    <w:rsid w:val="00040800"/>
    <w:rsid w:val="00042DD7"/>
    <w:rsid w:val="00046AC3"/>
    <w:rsid w:val="00050909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0BF1"/>
    <w:rsid w:val="00092882"/>
    <w:rsid w:val="00095957"/>
    <w:rsid w:val="000970F5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64DF"/>
    <w:rsid w:val="000E6EDF"/>
    <w:rsid w:val="000F6B64"/>
    <w:rsid w:val="00101D30"/>
    <w:rsid w:val="00102572"/>
    <w:rsid w:val="001034C5"/>
    <w:rsid w:val="00103C6B"/>
    <w:rsid w:val="00113702"/>
    <w:rsid w:val="00116321"/>
    <w:rsid w:val="00116705"/>
    <w:rsid w:val="00117682"/>
    <w:rsid w:val="001179D0"/>
    <w:rsid w:val="00120AEF"/>
    <w:rsid w:val="001218F0"/>
    <w:rsid w:val="00121D00"/>
    <w:rsid w:val="001233FE"/>
    <w:rsid w:val="00124408"/>
    <w:rsid w:val="001268FE"/>
    <w:rsid w:val="0013250C"/>
    <w:rsid w:val="00132D8A"/>
    <w:rsid w:val="001330CD"/>
    <w:rsid w:val="00133D49"/>
    <w:rsid w:val="001343A9"/>
    <w:rsid w:val="00135C31"/>
    <w:rsid w:val="001375F6"/>
    <w:rsid w:val="00144930"/>
    <w:rsid w:val="00166A3B"/>
    <w:rsid w:val="00170612"/>
    <w:rsid w:val="00171BC9"/>
    <w:rsid w:val="0017292C"/>
    <w:rsid w:val="00180AE7"/>
    <w:rsid w:val="001830B1"/>
    <w:rsid w:val="00185173"/>
    <w:rsid w:val="00186D98"/>
    <w:rsid w:val="00190B49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D4CF7"/>
    <w:rsid w:val="001E0672"/>
    <w:rsid w:val="001E40F4"/>
    <w:rsid w:val="001E42D2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A50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B4F93"/>
    <w:rsid w:val="002B711A"/>
    <w:rsid w:val="002C0A7D"/>
    <w:rsid w:val="002C0E31"/>
    <w:rsid w:val="002C3B84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0482"/>
    <w:rsid w:val="002F2B88"/>
    <w:rsid w:val="002F43EA"/>
    <w:rsid w:val="002F716F"/>
    <w:rsid w:val="002F763A"/>
    <w:rsid w:val="002F7C70"/>
    <w:rsid w:val="00303978"/>
    <w:rsid w:val="003048DE"/>
    <w:rsid w:val="00311668"/>
    <w:rsid w:val="00312C91"/>
    <w:rsid w:val="00312D31"/>
    <w:rsid w:val="00316321"/>
    <w:rsid w:val="003234C1"/>
    <w:rsid w:val="00335515"/>
    <w:rsid w:val="00341E8C"/>
    <w:rsid w:val="00342858"/>
    <w:rsid w:val="00343D99"/>
    <w:rsid w:val="00344589"/>
    <w:rsid w:val="0034551C"/>
    <w:rsid w:val="00345888"/>
    <w:rsid w:val="00354023"/>
    <w:rsid w:val="0036430E"/>
    <w:rsid w:val="00364944"/>
    <w:rsid w:val="00365497"/>
    <w:rsid w:val="00367C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DFE"/>
    <w:rsid w:val="00392C6A"/>
    <w:rsid w:val="003A19DF"/>
    <w:rsid w:val="003A3124"/>
    <w:rsid w:val="003A592B"/>
    <w:rsid w:val="003A7B2A"/>
    <w:rsid w:val="003B5C40"/>
    <w:rsid w:val="003C34FA"/>
    <w:rsid w:val="003D1DEC"/>
    <w:rsid w:val="003D2383"/>
    <w:rsid w:val="003D4316"/>
    <w:rsid w:val="003D59C4"/>
    <w:rsid w:val="003D7545"/>
    <w:rsid w:val="003E1352"/>
    <w:rsid w:val="003E4AE0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0302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051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3CB4"/>
    <w:rsid w:val="004B0709"/>
    <w:rsid w:val="004B0C2A"/>
    <w:rsid w:val="004B5EE7"/>
    <w:rsid w:val="004C2C30"/>
    <w:rsid w:val="004C2E9F"/>
    <w:rsid w:val="004C3C0B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1FA3"/>
    <w:rsid w:val="004F78CA"/>
    <w:rsid w:val="0050053F"/>
    <w:rsid w:val="005015EE"/>
    <w:rsid w:val="00504AD3"/>
    <w:rsid w:val="00506366"/>
    <w:rsid w:val="005130EA"/>
    <w:rsid w:val="005134AE"/>
    <w:rsid w:val="00517989"/>
    <w:rsid w:val="005256A4"/>
    <w:rsid w:val="00530373"/>
    <w:rsid w:val="00530B15"/>
    <w:rsid w:val="005318B8"/>
    <w:rsid w:val="00532209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0B32"/>
    <w:rsid w:val="00572788"/>
    <w:rsid w:val="00574D0D"/>
    <w:rsid w:val="00577E14"/>
    <w:rsid w:val="0058143E"/>
    <w:rsid w:val="00581B3E"/>
    <w:rsid w:val="005860BF"/>
    <w:rsid w:val="00586BA2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B715F"/>
    <w:rsid w:val="005C727F"/>
    <w:rsid w:val="005D0CD5"/>
    <w:rsid w:val="005D0DEF"/>
    <w:rsid w:val="005D4A7F"/>
    <w:rsid w:val="005D4C0D"/>
    <w:rsid w:val="005D523D"/>
    <w:rsid w:val="005D58A4"/>
    <w:rsid w:val="005E3E2A"/>
    <w:rsid w:val="005E45BC"/>
    <w:rsid w:val="005E558A"/>
    <w:rsid w:val="005E5F16"/>
    <w:rsid w:val="005E6271"/>
    <w:rsid w:val="005F2EB1"/>
    <w:rsid w:val="005F454F"/>
    <w:rsid w:val="006001CB"/>
    <w:rsid w:val="0060216E"/>
    <w:rsid w:val="006054FC"/>
    <w:rsid w:val="00605A51"/>
    <w:rsid w:val="00614615"/>
    <w:rsid w:val="006178E6"/>
    <w:rsid w:val="00620912"/>
    <w:rsid w:val="0062172C"/>
    <w:rsid w:val="00623C34"/>
    <w:rsid w:val="00625EF0"/>
    <w:rsid w:val="006371DC"/>
    <w:rsid w:val="00637B3D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38AF"/>
    <w:rsid w:val="00674BA7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E52E1"/>
    <w:rsid w:val="006F2116"/>
    <w:rsid w:val="006F358E"/>
    <w:rsid w:val="006F3CE3"/>
    <w:rsid w:val="006F5032"/>
    <w:rsid w:val="006F5569"/>
    <w:rsid w:val="0070297C"/>
    <w:rsid w:val="007060A4"/>
    <w:rsid w:val="00706F69"/>
    <w:rsid w:val="0071076B"/>
    <w:rsid w:val="00716D5A"/>
    <w:rsid w:val="00723345"/>
    <w:rsid w:val="00723783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45FFD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46"/>
    <w:rsid w:val="0079728C"/>
    <w:rsid w:val="007A1485"/>
    <w:rsid w:val="007A42EE"/>
    <w:rsid w:val="007A45F7"/>
    <w:rsid w:val="007A4BAD"/>
    <w:rsid w:val="007A56B1"/>
    <w:rsid w:val="007A6D3B"/>
    <w:rsid w:val="007B0E91"/>
    <w:rsid w:val="007B15E2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F0876"/>
    <w:rsid w:val="007F0C94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16"/>
    <w:rsid w:val="008266E2"/>
    <w:rsid w:val="00827591"/>
    <w:rsid w:val="00831012"/>
    <w:rsid w:val="0083276D"/>
    <w:rsid w:val="00832932"/>
    <w:rsid w:val="008332C3"/>
    <w:rsid w:val="00834043"/>
    <w:rsid w:val="008437E8"/>
    <w:rsid w:val="00845746"/>
    <w:rsid w:val="00847CE7"/>
    <w:rsid w:val="00854DAD"/>
    <w:rsid w:val="00857001"/>
    <w:rsid w:val="0085790B"/>
    <w:rsid w:val="00861FC7"/>
    <w:rsid w:val="00862A3B"/>
    <w:rsid w:val="00864214"/>
    <w:rsid w:val="00867F5E"/>
    <w:rsid w:val="00870227"/>
    <w:rsid w:val="00870EE4"/>
    <w:rsid w:val="00873AB3"/>
    <w:rsid w:val="008751D0"/>
    <w:rsid w:val="0087725E"/>
    <w:rsid w:val="00880804"/>
    <w:rsid w:val="00885DFC"/>
    <w:rsid w:val="00886F1A"/>
    <w:rsid w:val="00891010"/>
    <w:rsid w:val="00894ABA"/>
    <w:rsid w:val="00895B24"/>
    <w:rsid w:val="0089737F"/>
    <w:rsid w:val="008A1886"/>
    <w:rsid w:val="008A2492"/>
    <w:rsid w:val="008A2D13"/>
    <w:rsid w:val="008B0093"/>
    <w:rsid w:val="008B166C"/>
    <w:rsid w:val="008B5917"/>
    <w:rsid w:val="008B6063"/>
    <w:rsid w:val="008B7ACF"/>
    <w:rsid w:val="008C2AF0"/>
    <w:rsid w:val="008C39F2"/>
    <w:rsid w:val="008C41D3"/>
    <w:rsid w:val="008C56B4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2344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0998"/>
    <w:rsid w:val="00962069"/>
    <w:rsid w:val="00964C0A"/>
    <w:rsid w:val="0096537A"/>
    <w:rsid w:val="00966056"/>
    <w:rsid w:val="00966D1E"/>
    <w:rsid w:val="00972885"/>
    <w:rsid w:val="00975A9B"/>
    <w:rsid w:val="009768A9"/>
    <w:rsid w:val="00976A94"/>
    <w:rsid w:val="009858DB"/>
    <w:rsid w:val="009906E6"/>
    <w:rsid w:val="009A0613"/>
    <w:rsid w:val="009A6DF0"/>
    <w:rsid w:val="009B452B"/>
    <w:rsid w:val="009B6C9B"/>
    <w:rsid w:val="009C0336"/>
    <w:rsid w:val="009C164A"/>
    <w:rsid w:val="009C16AF"/>
    <w:rsid w:val="009C50EA"/>
    <w:rsid w:val="009D070F"/>
    <w:rsid w:val="009D1CCE"/>
    <w:rsid w:val="009D358D"/>
    <w:rsid w:val="009D7944"/>
    <w:rsid w:val="009F094D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301"/>
    <w:rsid w:val="00A17BF2"/>
    <w:rsid w:val="00A204DE"/>
    <w:rsid w:val="00A243D9"/>
    <w:rsid w:val="00A25CCF"/>
    <w:rsid w:val="00A2648F"/>
    <w:rsid w:val="00A32982"/>
    <w:rsid w:val="00A40612"/>
    <w:rsid w:val="00A423B6"/>
    <w:rsid w:val="00A513B5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18D3"/>
    <w:rsid w:val="00A721D5"/>
    <w:rsid w:val="00A753D9"/>
    <w:rsid w:val="00A8144E"/>
    <w:rsid w:val="00A84F05"/>
    <w:rsid w:val="00A90B10"/>
    <w:rsid w:val="00A93DF3"/>
    <w:rsid w:val="00A95604"/>
    <w:rsid w:val="00A96AED"/>
    <w:rsid w:val="00AA44DB"/>
    <w:rsid w:val="00AA509F"/>
    <w:rsid w:val="00AA548F"/>
    <w:rsid w:val="00AB05DB"/>
    <w:rsid w:val="00AB1D39"/>
    <w:rsid w:val="00AB275C"/>
    <w:rsid w:val="00AB4104"/>
    <w:rsid w:val="00AB4A18"/>
    <w:rsid w:val="00AD18D2"/>
    <w:rsid w:val="00AD1E48"/>
    <w:rsid w:val="00AD2249"/>
    <w:rsid w:val="00AD3620"/>
    <w:rsid w:val="00AD4BA4"/>
    <w:rsid w:val="00AD5D1D"/>
    <w:rsid w:val="00AD692C"/>
    <w:rsid w:val="00AE4861"/>
    <w:rsid w:val="00AE6EA6"/>
    <w:rsid w:val="00AE6FDF"/>
    <w:rsid w:val="00AF1FB3"/>
    <w:rsid w:val="00AF3474"/>
    <w:rsid w:val="00AF4C72"/>
    <w:rsid w:val="00AF7DD4"/>
    <w:rsid w:val="00B11CA7"/>
    <w:rsid w:val="00B13E19"/>
    <w:rsid w:val="00B17BF6"/>
    <w:rsid w:val="00B216AA"/>
    <w:rsid w:val="00B23E04"/>
    <w:rsid w:val="00B253F0"/>
    <w:rsid w:val="00B27BBA"/>
    <w:rsid w:val="00B33D12"/>
    <w:rsid w:val="00B35708"/>
    <w:rsid w:val="00B364F7"/>
    <w:rsid w:val="00B36B63"/>
    <w:rsid w:val="00B41083"/>
    <w:rsid w:val="00B43883"/>
    <w:rsid w:val="00B475F9"/>
    <w:rsid w:val="00B51281"/>
    <w:rsid w:val="00B543B4"/>
    <w:rsid w:val="00B54494"/>
    <w:rsid w:val="00B56579"/>
    <w:rsid w:val="00B64213"/>
    <w:rsid w:val="00B67F20"/>
    <w:rsid w:val="00B734AF"/>
    <w:rsid w:val="00B801D1"/>
    <w:rsid w:val="00B83444"/>
    <w:rsid w:val="00B8367C"/>
    <w:rsid w:val="00B8682E"/>
    <w:rsid w:val="00B874B6"/>
    <w:rsid w:val="00B8751E"/>
    <w:rsid w:val="00B92353"/>
    <w:rsid w:val="00B94BC4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2DD7"/>
    <w:rsid w:val="00BD7C85"/>
    <w:rsid w:val="00BE38CE"/>
    <w:rsid w:val="00BE568F"/>
    <w:rsid w:val="00BE6A34"/>
    <w:rsid w:val="00BE6B0A"/>
    <w:rsid w:val="00BF2508"/>
    <w:rsid w:val="00BF38AC"/>
    <w:rsid w:val="00BF3C1D"/>
    <w:rsid w:val="00BF4D1E"/>
    <w:rsid w:val="00BF5EC1"/>
    <w:rsid w:val="00BF64BC"/>
    <w:rsid w:val="00C0382B"/>
    <w:rsid w:val="00C056E5"/>
    <w:rsid w:val="00C12B9F"/>
    <w:rsid w:val="00C136E4"/>
    <w:rsid w:val="00C159E7"/>
    <w:rsid w:val="00C20C56"/>
    <w:rsid w:val="00C2118A"/>
    <w:rsid w:val="00C24A6B"/>
    <w:rsid w:val="00C31288"/>
    <w:rsid w:val="00C34DAC"/>
    <w:rsid w:val="00C361E5"/>
    <w:rsid w:val="00C36F30"/>
    <w:rsid w:val="00C41A59"/>
    <w:rsid w:val="00C4250C"/>
    <w:rsid w:val="00C43C13"/>
    <w:rsid w:val="00C444A8"/>
    <w:rsid w:val="00C44655"/>
    <w:rsid w:val="00C44812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2B35"/>
    <w:rsid w:val="00C77BD4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33F9"/>
    <w:rsid w:val="00CC6781"/>
    <w:rsid w:val="00CC7303"/>
    <w:rsid w:val="00CC79C6"/>
    <w:rsid w:val="00CD15C4"/>
    <w:rsid w:val="00CD2139"/>
    <w:rsid w:val="00CD4ACA"/>
    <w:rsid w:val="00CD6CD2"/>
    <w:rsid w:val="00CE1731"/>
    <w:rsid w:val="00CE3BF7"/>
    <w:rsid w:val="00CE462D"/>
    <w:rsid w:val="00CE5149"/>
    <w:rsid w:val="00CE6D35"/>
    <w:rsid w:val="00CF21F7"/>
    <w:rsid w:val="00CF303E"/>
    <w:rsid w:val="00CF313C"/>
    <w:rsid w:val="00CF3FC4"/>
    <w:rsid w:val="00CF53E0"/>
    <w:rsid w:val="00D02265"/>
    <w:rsid w:val="00D034F0"/>
    <w:rsid w:val="00D10D25"/>
    <w:rsid w:val="00D11377"/>
    <w:rsid w:val="00D1235C"/>
    <w:rsid w:val="00D12690"/>
    <w:rsid w:val="00D12AB4"/>
    <w:rsid w:val="00D235C5"/>
    <w:rsid w:val="00D238E2"/>
    <w:rsid w:val="00D31E46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934"/>
    <w:rsid w:val="00DA1E96"/>
    <w:rsid w:val="00DA652A"/>
    <w:rsid w:val="00DB39A0"/>
    <w:rsid w:val="00DB52CB"/>
    <w:rsid w:val="00DB5560"/>
    <w:rsid w:val="00DC4D6F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09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2D87"/>
    <w:rsid w:val="00E839D9"/>
    <w:rsid w:val="00E85844"/>
    <w:rsid w:val="00E8644C"/>
    <w:rsid w:val="00E9175E"/>
    <w:rsid w:val="00E93561"/>
    <w:rsid w:val="00E97F5D"/>
    <w:rsid w:val="00EA0276"/>
    <w:rsid w:val="00EA1958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375D"/>
    <w:rsid w:val="00F1561E"/>
    <w:rsid w:val="00F17546"/>
    <w:rsid w:val="00F233CC"/>
    <w:rsid w:val="00F26FD9"/>
    <w:rsid w:val="00F27838"/>
    <w:rsid w:val="00F2790D"/>
    <w:rsid w:val="00F27A7A"/>
    <w:rsid w:val="00F27F6C"/>
    <w:rsid w:val="00F30DB8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7618E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C1206"/>
    <w:rsid w:val="00FD3D82"/>
    <w:rsid w:val="00FD59F7"/>
    <w:rsid w:val="00FE0B4D"/>
    <w:rsid w:val="00FE2138"/>
    <w:rsid w:val="00FE23E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../embeddings/oleObject1.bin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'[Структура и кол-во обращений.xlsx]Лист1'!$B$1</c:f>
              <c:strCache>
                <c:ptCount val="1"/>
                <c:pt idx="0">
                  <c:v>3 квартал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'[Структура и кол-во обращений.xlsx]Лист1'!$A$2:$A$5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'[Структура и кол-во обращений.xlsx]Лист1'!$B$2:$B$5</c:f>
              <c:numCache>
                <c:formatCode>General</c:formatCode>
                <c:ptCount val="4"/>
                <c:pt idx="0">
                  <c:v>102</c:v>
                </c:pt>
                <c:pt idx="1">
                  <c:v>101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'[Структура и кол-во обращений.xlsx]Лист1'!$C$1</c:f>
              <c:strCache>
                <c:ptCount val="1"/>
                <c:pt idx="0">
                  <c:v>2 квартал 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'[Структура и кол-во обращений.xlsx]Лист1'!$A$2:$A$5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'[Структура и кол-во обращений.xlsx]Лист1'!$C$2:$C$5</c:f>
              <c:numCache>
                <c:formatCode>General</c:formatCode>
                <c:ptCount val="4"/>
                <c:pt idx="0">
                  <c:v>114</c:v>
                </c:pt>
                <c:pt idx="1">
                  <c:v>113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'[Структура и кол-во обращений.xlsx]Лист1'!$D$1</c:f>
              <c:strCache>
                <c:ptCount val="1"/>
                <c:pt idx="0">
                  <c:v>3 квартал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'[Структура и кол-во обращений.xlsx]Лист1'!$A$2:$A$5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'[Структура и кол-во обращений.xlsx]Лист1'!$D$2:$D$5</c:f>
              <c:numCache>
                <c:formatCode>General</c:formatCode>
                <c:ptCount val="4"/>
                <c:pt idx="0">
                  <c:v>138</c:v>
                </c:pt>
                <c:pt idx="1">
                  <c:v>90</c:v>
                </c:pt>
                <c:pt idx="2">
                  <c:v>38</c:v>
                </c:pt>
                <c:pt idx="3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71559680"/>
        <c:axId val="272128192"/>
        <c:axId val="0"/>
      </c:bar3DChart>
      <c:catAx>
        <c:axId val="2715596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72128192"/>
        <c:crosses val="autoZero"/>
        <c:auto val="1"/>
        <c:lblAlgn val="ctr"/>
        <c:lblOffset val="100"/>
        <c:noMultiLvlLbl val="0"/>
      </c:catAx>
      <c:valAx>
        <c:axId val="2721281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715596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2020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102</c:v>
                </c:pt>
                <c:pt idx="1">
                  <c:v>4</c:v>
                </c:pt>
                <c:pt idx="2">
                  <c:v>56</c:v>
                </c:pt>
                <c:pt idx="3">
                  <c:v>42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 2020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114</c:v>
                </c:pt>
                <c:pt idx="1">
                  <c:v>10</c:v>
                </c:pt>
                <c:pt idx="2">
                  <c:v>52</c:v>
                </c:pt>
                <c:pt idx="3">
                  <c:v>54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138</c:v>
                </c:pt>
                <c:pt idx="1">
                  <c:v>15</c:v>
                </c:pt>
                <c:pt idx="2">
                  <c:v>83</c:v>
                </c:pt>
                <c:pt idx="3">
                  <c:v>29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71560192"/>
        <c:axId val="272154624"/>
      </c:barChart>
      <c:catAx>
        <c:axId val="27156019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72154624"/>
        <c:crosses val="autoZero"/>
        <c:auto val="0"/>
        <c:lblAlgn val="ctr"/>
        <c:lblOffset val="100"/>
        <c:noMultiLvlLbl val="0"/>
      </c:catAx>
      <c:valAx>
        <c:axId val="27215462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71560192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3773109083244839"/>
          <c:y val="0.93538606876268127"/>
          <c:w val="0.76184429100811191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2020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47</c:v>
                </c:pt>
                <c:pt idx="1">
                  <c:v>16</c:v>
                </c:pt>
                <c:pt idx="2">
                  <c:v>4</c:v>
                </c:pt>
                <c:pt idx="3">
                  <c:v>2</c:v>
                </c:pt>
                <c:pt idx="4">
                  <c:v>20</c:v>
                </c:pt>
                <c:pt idx="5">
                  <c:v>2</c:v>
                </c:pt>
                <c:pt idx="6">
                  <c:v>0</c:v>
                </c:pt>
                <c:pt idx="7">
                  <c:v>2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2020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67</c:v>
                </c:pt>
                <c:pt idx="1">
                  <c:v>38</c:v>
                </c:pt>
                <c:pt idx="2">
                  <c:v>2</c:v>
                </c:pt>
                <c:pt idx="3">
                  <c:v>1</c:v>
                </c:pt>
                <c:pt idx="4">
                  <c:v>13</c:v>
                </c:pt>
                <c:pt idx="5">
                  <c:v>11</c:v>
                </c:pt>
                <c:pt idx="6">
                  <c:v>2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32</c:v>
                </c:pt>
                <c:pt idx="1">
                  <c:v>16</c:v>
                </c:pt>
                <c:pt idx="2">
                  <c:v>6</c:v>
                </c:pt>
                <c:pt idx="3">
                  <c:v>0</c:v>
                </c:pt>
                <c:pt idx="4">
                  <c:v>4</c:v>
                </c:pt>
                <c:pt idx="5">
                  <c:v>2</c:v>
                </c:pt>
                <c:pt idx="6">
                  <c:v>4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71566848"/>
        <c:axId val="126802688"/>
        <c:axId val="0"/>
      </c:bar3DChart>
      <c:catAx>
        <c:axId val="2715668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6802688"/>
        <c:crosses val="autoZero"/>
        <c:auto val="1"/>
        <c:lblAlgn val="ctr"/>
        <c:lblOffset val="100"/>
        <c:noMultiLvlLbl val="0"/>
      </c:catAx>
      <c:valAx>
        <c:axId val="12680268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7156684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2020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  <c:pt idx="1">
                  <c:v>13</c:v>
                </c:pt>
                <c:pt idx="2">
                  <c:v>0</c:v>
                </c:pt>
                <c:pt idx="3">
                  <c:v>84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 2020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</c:v>
                </c:pt>
                <c:pt idx="1">
                  <c:v>16</c:v>
                </c:pt>
                <c:pt idx="2">
                  <c:v>0</c:v>
                </c:pt>
                <c:pt idx="3">
                  <c:v>94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2019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13</c:v>
                </c:pt>
                <c:pt idx="1">
                  <c:v>73</c:v>
                </c:pt>
                <c:pt idx="2">
                  <c:v>0</c:v>
                </c:pt>
                <c:pt idx="3">
                  <c:v>52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56233728"/>
        <c:axId val="272157504"/>
        <c:axId val="0"/>
      </c:bar3DChart>
      <c:catAx>
        <c:axId val="1562337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72157504"/>
        <c:crosses val="autoZero"/>
        <c:auto val="1"/>
        <c:lblAlgn val="ctr"/>
        <c:lblOffset val="100"/>
        <c:noMultiLvlLbl val="0"/>
      </c:catAx>
      <c:valAx>
        <c:axId val="27215750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623372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20929BF-5140-40E8-BAC3-A8A3946B6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1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Пользователь Windows</cp:lastModifiedBy>
  <cp:revision>128</cp:revision>
  <cp:lastPrinted>2018-06-28T09:21:00Z</cp:lastPrinted>
  <dcterms:created xsi:type="dcterms:W3CDTF">2018-06-01T07:29:00Z</dcterms:created>
  <dcterms:modified xsi:type="dcterms:W3CDTF">2022-02-26T07:56:00Z</dcterms:modified>
</cp:coreProperties>
</file>